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0B88" w14:textId="77777777" w:rsidR="00E305C1" w:rsidRPr="00D44B08" w:rsidRDefault="00E305C1" w:rsidP="00E305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14:paraId="09E33142" w14:textId="77777777" w:rsidR="00E305C1" w:rsidRPr="00D44B08" w:rsidRDefault="00E305C1" w:rsidP="00E305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4B08">
        <w:rPr>
          <w:rFonts w:ascii="Times New Roman" w:hAnsi="Times New Roman" w:cs="Times New Roman"/>
          <w:b/>
          <w:sz w:val="18"/>
          <w:szCs w:val="18"/>
        </w:rPr>
        <w:t>на оказание услуг по обучению (заполняется на каждого соискателя)</w:t>
      </w:r>
    </w:p>
    <w:p w14:paraId="6BE56413" w14:textId="77777777" w:rsidR="00E305C1" w:rsidRPr="00D44B08" w:rsidRDefault="00E305C1" w:rsidP="00E305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4B08">
        <w:rPr>
          <w:rFonts w:ascii="Times New Roman" w:hAnsi="Times New Roman" w:cs="Times New Roman"/>
          <w:b/>
          <w:color w:val="FF0000"/>
          <w:sz w:val="18"/>
          <w:szCs w:val="18"/>
        </w:rPr>
        <w:t>ВНИМАНИЕ!       Все поля обязательны к заполнению в полном объёме.</w:t>
      </w: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140"/>
        <w:gridCol w:w="2096"/>
        <w:gridCol w:w="2493"/>
      </w:tblGrid>
      <w:tr w:rsidR="00E305C1" w:rsidRPr="00D44B08" w14:paraId="77A83272" w14:textId="77777777" w:rsidTr="00E305C1">
        <w:trPr>
          <w:trHeight w:val="511"/>
        </w:trPr>
        <w:tc>
          <w:tcPr>
            <w:tcW w:w="761" w:type="dxa"/>
            <w:vAlign w:val="center"/>
          </w:tcPr>
          <w:p w14:paraId="5A3D2875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7745FE92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</w:t>
            </w: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 xml:space="preserve"> (полное и сокращенное)</w:t>
            </w:r>
          </w:p>
        </w:tc>
        <w:tc>
          <w:tcPr>
            <w:tcW w:w="4589" w:type="dxa"/>
            <w:gridSpan w:val="2"/>
          </w:tcPr>
          <w:p w14:paraId="534420B9" w14:textId="77777777" w:rsidR="00E305C1" w:rsidRPr="00D44B08" w:rsidRDefault="00E305C1" w:rsidP="00525A05">
            <w:pPr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3CCC2FD2" w14:textId="77777777" w:rsidTr="00E305C1">
        <w:trPr>
          <w:trHeight w:val="958"/>
        </w:trPr>
        <w:tc>
          <w:tcPr>
            <w:tcW w:w="761" w:type="dxa"/>
            <w:vAlign w:val="center"/>
          </w:tcPr>
          <w:p w14:paraId="0AA42612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56552E52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Индекс, адрес организации </w:t>
            </w:r>
          </w:p>
          <w:p w14:paraId="1CDED8F5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- юридический</w:t>
            </w:r>
          </w:p>
          <w:p w14:paraId="2C35E853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- почтовый</w:t>
            </w:r>
          </w:p>
          <w:p w14:paraId="2B1E9045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- фактический</w:t>
            </w:r>
          </w:p>
        </w:tc>
        <w:tc>
          <w:tcPr>
            <w:tcW w:w="4589" w:type="dxa"/>
            <w:gridSpan w:val="2"/>
          </w:tcPr>
          <w:p w14:paraId="4E9171EB" w14:textId="77777777" w:rsidR="00E305C1" w:rsidRPr="00D44B08" w:rsidRDefault="00E305C1" w:rsidP="00525A05">
            <w:pPr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270CFC23" w14:textId="77777777" w:rsidTr="00E305C1">
        <w:trPr>
          <w:trHeight w:val="889"/>
        </w:trPr>
        <w:tc>
          <w:tcPr>
            <w:tcW w:w="761" w:type="dxa"/>
            <w:vAlign w:val="center"/>
          </w:tcPr>
          <w:p w14:paraId="005350E7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17535795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Руководитель: </w:t>
            </w:r>
          </w:p>
          <w:p w14:paraId="7353A24E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-ФИО</w:t>
            </w:r>
          </w:p>
          <w:p w14:paraId="6A8674DD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 xml:space="preserve">- должность </w:t>
            </w:r>
          </w:p>
          <w:p w14:paraId="433E2F4E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- на основании чего действует</w:t>
            </w:r>
          </w:p>
          <w:p w14:paraId="43A9A831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 xml:space="preserve">- телефон </w:t>
            </w:r>
          </w:p>
        </w:tc>
        <w:tc>
          <w:tcPr>
            <w:tcW w:w="4589" w:type="dxa"/>
            <w:gridSpan w:val="2"/>
          </w:tcPr>
          <w:p w14:paraId="5EA62602" w14:textId="77777777" w:rsidR="00E305C1" w:rsidRPr="00D44B08" w:rsidRDefault="00E305C1" w:rsidP="00525A05">
            <w:pPr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2C283589" w14:textId="77777777" w:rsidTr="00E305C1">
        <w:trPr>
          <w:trHeight w:val="559"/>
        </w:trPr>
        <w:tc>
          <w:tcPr>
            <w:tcW w:w="761" w:type="dxa"/>
            <w:vAlign w:val="center"/>
          </w:tcPr>
          <w:p w14:paraId="38318349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5E8666AD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651DEEE9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- ФИО</w:t>
            </w:r>
          </w:p>
          <w:p w14:paraId="48634858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- телефон</w:t>
            </w:r>
          </w:p>
          <w:p w14:paraId="23DB40CC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  <w:proofErr w:type="gramEnd"/>
          </w:p>
        </w:tc>
        <w:tc>
          <w:tcPr>
            <w:tcW w:w="4589" w:type="dxa"/>
            <w:gridSpan w:val="2"/>
          </w:tcPr>
          <w:p w14:paraId="2D518A02" w14:textId="77777777" w:rsidR="00E305C1" w:rsidRPr="00D44B08" w:rsidRDefault="00E305C1" w:rsidP="00525A05">
            <w:pPr>
              <w:pStyle w:val="2"/>
              <w:spacing w:before="0" w:after="0"/>
              <w:ind w:firstLine="32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E305C1" w:rsidRPr="00D44B08" w14:paraId="4174345A" w14:textId="77777777" w:rsidTr="00E305C1">
        <w:trPr>
          <w:trHeight w:val="282"/>
        </w:trPr>
        <w:tc>
          <w:tcPr>
            <w:tcW w:w="761" w:type="dxa"/>
            <w:vMerge w:val="restart"/>
            <w:vAlign w:val="center"/>
          </w:tcPr>
          <w:p w14:paraId="1D9A9533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Merge w:val="restart"/>
            <w:vAlign w:val="center"/>
            <w:hideMark/>
          </w:tcPr>
          <w:p w14:paraId="4E5A837E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589" w:type="dxa"/>
            <w:gridSpan w:val="2"/>
            <w:hideMark/>
          </w:tcPr>
          <w:p w14:paraId="01735AEF" w14:textId="77777777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                       </w:t>
            </w:r>
          </w:p>
        </w:tc>
      </w:tr>
      <w:tr w:rsidR="00E305C1" w:rsidRPr="00D44B08" w14:paraId="35ED083D" w14:textId="77777777" w:rsidTr="00E305C1">
        <w:trPr>
          <w:trHeight w:val="282"/>
        </w:trPr>
        <w:tc>
          <w:tcPr>
            <w:tcW w:w="761" w:type="dxa"/>
            <w:vMerge/>
            <w:vAlign w:val="center"/>
            <w:hideMark/>
          </w:tcPr>
          <w:p w14:paraId="22093D03" w14:textId="77777777" w:rsidR="00E305C1" w:rsidRPr="00D44B08" w:rsidRDefault="00E305C1" w:rsidP="00525A05">
            <w:pPr>
              <w:widowControl/>
              <w:tabs>
                <w:tab w:val="left" w:pos="173"/>
              </w:tabs>
              <w:autoSpaceDE/>
              <w:autoSpaceDN/>
              <w:adjustRightInd/>
              <w:ind w:hanging="17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14:paraId="577652A3" w14:textId="77777777" w:rsidR="00E305C1" w:rsidRPr="00D44B08" w:rsidRDefault="00E305C1" w:rsidP="00525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hideMark/>
          </w:tcPr>
          <w:p w14:paraId="714D1A0B" w14:textId="77777777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</w:tr>
      <w:tr w:rsidR="00E305C1" w:rsidRPr="00D44B08" w14:paraId="76470424" w14:textId="77777777" w:rsidTr="00E305C1">
        <w:trPr>
          <w:trHeight w:val="282"/>
        </w:trPr>
        <w:tc>
          <w:tcPr>
            <w:tcW w:w="761" w:type="dxa"/>
            <w:vMerge/>
            <w:vAlign w:val="center"/>
            <w:hideMark/>
          </w:tcPr>
          <w:p w14:paraId="6161E9E5" w14:textId="77777777" w:rsidR="00E305C1" w:rsidRPr="00D44B08" w:rsidRDefault="00E305C1" w:rsidP="00525A05">
            <w:pPr>
              <w:widowControl/>
              <w:tabs>
                <w:tab w:val="left" w:pos="173"/>
              </w:tabs>
              <w:autoSpaceDE/>
              <w:autoSpaceDN/>
              <w:adjustRightInd/>
              <w:ind w:hanging="17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14:paraId="0456D8F3" w14:textId="77777777" w:rsidR="00E305C1" w:rsidRPr="00D44B08" w:rsidRDefault="00E305C1" w:rsidP="00525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hideMark/>
          </w:tcPr>
          <w:p w14:paraId="12CDA531" w14:textId="77777777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</w:tr>
      <w:tr w:rsidR="00E305C1" w:rsidRPr="00D44B08" w14:paraId="3A679573" w14:textId="77777777" w:rsidTr="00E305C1">
        <w:trPr>
          <w:trHeight w:val="282"/>
        </w:trPr>
        <w:tc>
          <w:tcPr>
            <w:tcW w:w="761" w:type="dxa"/>
            <w:vMerge/>
            <w:vAlign w:val="center"/>
            <w:hideMark/>
          </w:tcPr>
          <w:p w14:paraId="1D76D3E3" w14:textId="77777777" w:rsidR="00E305C1" w:rsidRPr="00D44B08" w:rsidRDefault="00E305C1" w:rsidP="00525A05">
            <w:pPr>
              <w:widowControl/>
              <w:tabs>
                <w:tab w:val="left" w:pos="173"/>
              </w:tabs>
              <w:autoSpaceDE/>
              <w:autoSpaceDN/>
              <w:adjustRightInd/>
              <w:ind w:hanging="17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14:paraId="72AB7A36" w14:textId="77777777" w:rsidR="00E305C1" w:rsidRPr="00D44B08" w:rsidRDefault="00E305C1" w:rsidP="00525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hideMark/>
          </w:tcPr>
          <w:p w14:paraId="377C6626" w14:textId="77777777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</w:tc>
      </w:tr>
      <w:tr w:rsidR="00E305C1" w:rsidRPr="00D44B08" w14:paraId="09AB04BF" w14:textId="77777777" w:rsidTr="00E305C1">
        <w:trPr>
          <w:trHeight w:val="282"/>
        </w:trPr>
        <w:tc>
          <w:tcPr>
            <w:tcW w:w="761" w:type="dxa"/>
            <w:vMerge/>
            <w:vAlign w:val="center"/>
            <w:hideMark/>
          </w:tcPr>
          <w:p w14:paraId="32DD27DB" w14:textId="77777777" w:rsidR="00E305C1" w:rsidRPr="00D44B08" w:rsidRDefault="00E305C1" w:rsidP="00525A05">
            <w:pPr>
              <w:widowControl/>
              <w:tabs>
                <w:tab w:val="left" w:pos="173"/>
              </w:tabs>
              <w:autoSpaceDE/>
              <w:autoSpaceDN/>
              <w:adjustRightInd/>
              <w:ind w:hanging="17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14:paraId="694ED68C" w14:textId="77777777" w:rsidR="00E305C1" w:rsidRPr="00D44B08" w:rsidRDefault="00E305C1" w:rsidP="00525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hideMark/>
          </w:tcPr>
          <w:p w14:paraId="10899879" w14:textId="77777777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Банк</w:t>
            </w:r>
          </w:p>
        </w:tc>
      </w:tr>
      <w:tr w:rsidR="00E305C1" w:rsidRPr="00D44B08" w14:paraId="23E0640E" w14:textId="77777777" w:rsidTr="00E305C1">
        <w:trPr>
          <w:trHeight w:val="282"/>
        </w:trPr>
        <w:tc>
          <w:tcPr>
            <w:tcW w:w="761" w:type="dxa"/>
            <w:vMerge/>
            <w:vAlign w:val="center"/>
            <w:hideMark/>
          </w:tcPr>
          <w:p w14:paraId="00E1BC01" w14:textId="77777777" w:rsidR="00E305C1" w:rsidRPr="00D44B08" w:rsidRDefault="00E305C1" w:rsidP="00525A05">
            <w:pPr>
              <w:widowControl/>
              <w:tabs>
                <w:tab w:val="left" w:pos="173"/>
              </w:tabs>
              <w:autoSpaceDE/>
              <w:autoSpaceDN/>
              <w:adjustRightInd/>
              <w:ind w:hanging="17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14:paraId="6EF610B5" w14:textId="77777777" w:rsidR="00E305C1" w:rsidRPr="00D44B08" w:rsidRDefault="00E305C1" w:rsidP="00525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hideMark/>
          </w:tcPr>
          <w:p w14:paraId="70EBDF3F" w14:textId="77777777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Расч.сч</w:t>
            </w:r>
            <w:proofErr w:type="spellEnd"/>
          </w:p>
        </w:tc>
      </w:tr>
      <w:tr w:rsidR="00E305C1" w:rsidRPr="00D44B08" w14:paraId="68809DB6" w14:textId="77777777" w:rsidTr="00E305C1">
        <w:trPr>
          <w:trHeight w:val="282"/>
        </w:trPr>
        <w:tc>
          <w:tcPr>
            <w:tcW w:w="761" w:type="dxa"/>
            <w:vMerge/>
            <w:vAlign w:val="center"/>
            <w:hideMark/>
          </w:tcPr>
          <w:p w14:paraId="726B43C6" w14:textId="77777777" w:rsidR="00E305C1" w:rsidRPr="00D44B08" w:rsidRDefault="00E305C1" w:rsidP="00525A05">
            <w:pPr>
              <w:widowControl/>
              <w:tabs>
                <w:tab w:val="left" w:pos="173"/>
              </w:tabs>
              <w:autoSpaceDE/>
              <w:autoSpaceDN/>
              <w:adjustRightInd/>
              <w:ind w:hanging="17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14:paraId="18140934" w14:textId="77777777" w:rsidR="00E305C1" w:rsidRPr="00D44B08" w:rsidRDefault="00E305C1" w:rsidP="00525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hideMark/>
          </w:tcPr>
          <w:p w14:paraId="53B1D68C" w14:textId="77777777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Кор.сч</w:t>
            </w:r>
          </w:p>
        </w:tc>
      </w:tr>
      <w:tr w:rsidR="00E305C1" w:rsidRPr="00D44B08" w14:paraId="728DC313" w14:textId="77777777" w:rsidTr="00E305C1">
        <w:trPr>
          <w:trHeight w:val="282"/>
        </w:trPr>
        <w:tc>
          <w:tcPr>
            <w:tcW w:w="761" w:type="dxa"/>
            <w:vMerge/>
            <w:vAlign w:val="center"/>
            <w:hideMark/>
          </w:tcPr>
          <w:p w14:paraId="292F3BB1" w14:textId="77777777" w:rsidR="00E305C1" w:rsidRPr="00D44B08" w:rsidRDefault="00E305C1" w:rsidP="00525A05">
            <w:pPr>
              <w:widowControl/>
              <w:tabs>
                <w:tab w:val="left" w:pos="173"/>
              </w:tabs>
              <w:autoSpaceDE/>
              <w:autoSpaceDN/>
              <w:adjustRightInd/>
              <w:ind w:hanging="17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vMerge/>
            <w:vAlign w:val="center"/>
            <w:hideMark/>
          </w:tcPr>
          <w:p w14:paraId="1411B059" w14:textId="77777777" w:rsidR="00E305C1" w:rsidRPr="00D44B08" w:rsidRDefault="00E305C1" w:rsidP="00525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hideMark/>
          </w:tcPr>
          <w:p w14:paraId="05A6FEE8" w14:textId="77777777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 xml:space="preserve">Тел.:                                                    </w:t>
            </w:r>
          </w:p>
        </w:tc>
      </w:tr>
      <w:tr w:rsidR="00E305C1" w:rsidRPr="00D44B08" w14:paraId="3B876D2C" w14:textId="77777777" w:rsidTr="00E305C1">
        <w:trPr>
          <w:trHeight w:val="282"/>
        </w:trPr>
        <w:tc>
          <w:tcPr>
            <w:tcW w:w="761" w:type="dxa"/>
            <w:vMerge/>
            <w:vAlign w:val="center"/>
          </w:tcPr>
          <w:p w14:paraId="4381A3F7" w14:textId="77777777" w:rsidR="00E305C1" w:rsidRPr="00D44B08" w:rsidRDefault="00E305C1" w:rsidP="00525A05">
            <w:pPr>
              <w:widowControl/>
              <w:tabs>
                <w:tab w:val="left" w:pos="173"/>
              </w:tabs>
              <w:autoSpaceDE/>
              <w:autoSpaceDN/>
              <w:adjustRightInd/>
              <w:ind w:hanging="17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vMerge/>
            <w:vAlign w:val="center"/>
          </w:tcPr>
          <w:p w14:paraId="5F7C2281" w14:textId="77777777" w:rsidR="00E305C1" w:rsidRPr="00D44B08" w:rsidRDefault="00E305C1" w:rsidP="00525A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2"/>
          </w:tcPr>
          <w:p w14:paraId="38449EA8" w14:textId="77777777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Pr="00D44B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305C1" w:rsidRPr="00D44B08" w14:paraId="4495473C" w14:textId="77777777" w:rsidTr="00E305C1">
        <w:trPr>
          <w:trHeight w:val="342"/>
        </w:trPr>
        <w:tc>
          <w:tcPr>
            <w:tcW w:w="761" w:type="dxa"/>
            <w:vAlign w:val="center"/>
          </w:tcPr>
          <w:p w14:paraId="5573F82A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5D045286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ФИО соискателя</w:t>
            </w:r>
          </w:p>
        </w:tc>
        <w:tc>
          <w:tcPr>
            <w:tcW w:w="4589" w:type="dxa"/>
            <w:gridSpan w:val="2"/>
          </w:tcPr>
          <w:p w14:paraId="09DED4C5" w14:textId="77777777" w:rsidR="00E305C1" w:rsidRPr="00D44B08" w:rsidRDefault="00E305C1" w:rsidP="00525A05">
            <w:pPr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5E0CFBDC" w14:textId="77777777" w:rsidTr="00E305C1">
        <w:trPr>
          <w:trHeight w:val="342"/>
        </w:trPr>
        <w:tc>
          <w:tcPr>
            <w:tcW w:w="761" w:type="dxa"/>
            <w:vAlign w:val="center"/>
          </w:tcPr>
          <w:p w14:paraId="2DDA8F15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34AFDAA4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Почтовый адрес соискателя </w:t>
            </w:r>
            <w:r w:rsidRPr="00D44B08">
              <w:rPr>
                <w:rFonts w:ascii="Times New Roman" w:hAnsi="Times New Roman" w:cs="Times New Roman"/>
                <w:i/>
                <w:sz w:val="18"/>
                <w:szCs w:val="18"/>
              </w:rPr>
              <w:t>(канал связи)</w:t>
            </w:r>
          </w:p>
        </w:tc>
        <w:tc>
          <w:tcPr>
            <w:tcW w:w="4589" w:type="dxa"/>
            <w:gridSpan w:val="2"/>
          </w:tcPr>
          <w:p w14:paraId="5963A064" w14:textId="77777777" w:rsidR="00E305C1" w:rsidRPr="00D44B08" w:rsidRDefault="00E305C1" w:rsidP="00525A05">
            <w:pPr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7A9484D8" w14:textId="77777777" w:rsidTr="00E305C1">
        <w:trPr>
          <w:trHeight w:val="342"/>
        </w:trPr>
        <w:tc>
          <w:tcPr>
            <w:tcW w:w="761" w:type="dxa"/>
            <w:vAlign w:val="center"/>
          </w:tcPr>
          <w:p w14:paraId="33271777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7DBC0353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телефона соискателя </w:t>
            </w:r>
            <w:r w:rsidRPr="00D44B08">
              <w:rPr>
                <w:rFonts w:ascii="Times New Roman" w:hAnsi="Times New Roman" w:cs="Times New Roman"/>
                <w:i/>
                <w:sz w:val="18"/>
                <w:szCs w:val="18"/>
              </w:rPr>
              <w:t>(канал связи)</w:t>
            </w:r>
          </w:p>
        </w:tc>
        <w:tc>
          <w:tcPr>
            <w:tcW w:w="4589" w:type="dxa"/>
            <w:gridSpan w:val="2"/>
          </w:tcPr>
          <w:p w14:paraId="30D871DA" w14:textId="77777777" w:rsidR="00E305C1" w:rsidRPr="00D44B08" w:rsidRDefault="00E305C1" w:rsidP="00525A05">
            <w:pPr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65F9E9E2" w14:textId="77777777" w:rsidTr="00E305C1">
        <w:trPr>
          <w:trHeight w:val="342"/>
        </w:trPr>
        <w:tc>
          <w:tcPr>
            <w:tcW w:w="761" w:type="dxa"/>
            <w:vAlign w:val="center"/>
          </w:tcPr>
          <w:p w14:paraId="2EB94BB4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159A0E56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44B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обучающегося </w:t>
            </w:r>
            <w:r w:rsidRPr="00D44B08">
              <w:rPr>
                <w:rFonts w:ascii="Times New Roman" w:hAnsi="Times New Roman" w:cs="Times New Roman"/>
                <w:i/>
                <w:sz w:val="18"/>
                <w:szCs w:val="18"/>
              </w:rPr>
              <w:t>(канал связи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входа в ЛК СДО</w:t>
            </w:r>
            <w:r w:rsidRPr="00D44B0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589" w:type="dxa"/>
            <w:gridSpan w:val="2"/>
          </w:tcPr>
          <w:p w14:paraId="5224B9D4" w14:textId="77777777" w:rsidR="00E305C1" w:rsidRPr="00D44B08" w:rsidRDefault="00E305C1" w:rsidP="00525A05">
            <w:pPr>
              <w:ind w:hanging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731EB7F9" w14:textId="77777777" w:rsidTr="00E305C1">
        <w:trPr>
          <w:trHeight w:val="277"/>
        </w:trPr>
        <w:tc>
          <w:tcPr>
            <w:tcW w:w="761" w:type="dxa"/>
            <w:vAlign w:val="center"/>
          </w:tcPr>
          <w:p w14:paraId="3F8E6435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54A72EAD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соискателя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620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589" w:type="dxa"/>
            <w:gridSpan w:val="2"/>
          </w:tcPr>
          <w:p w14:paraId="2CB6927E" w14:textId="77777777" w:rsidR="00E305C1" w:rsidRPr="00D44B08" w:rsidRDefault="00E305C1" w:rsidP="00525A05">
            <w:pPr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2D410C46" w14:textId="77777777" w:rsidTr="00E305C1">
        <w:trPr>
          <w:trHeight w:val="295"/>
        </w:trPr>
        <w:tc>
          <w:tcPr>
            <w:tcW w:w="761" w:type="dxa"/>
            <w:vAlign w:val="center"/>
          </w:tcPr>
          <w:p w14:paraId="7C84C13E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</w:tcPr>
          <w:p w14:paraId="0BF6560C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 соискателя</w:t>
            </w:r>
          </w:p>
          <w:p w14:paraId="044FBAD8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9" w:type="dxa"/>
            <w:gridSpan w:val="2"/>
          </w:tcPr>
          <w:p w14:paraId="01BF9197" w14:textId="77777777" w:rsidR="00E305C1" w:rsidRPr="00D44B08" w:rsidRDefault="00E305C1" w:rsidP="00525A05">
            <w:pPr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3B20F349" w14:textId="77777777" w:rsidTr="00E305C1">
        <w:trPr>
          <w:trHeight w:val="597"/>
        </w:trPr>
        <w:tc>
          <w:tcPr>
            <w:tcW w:w="761" w:type="dxa"/>
            <w:vAlign w:val="center"/>
          </w:tcPr>
          <w:p w14:paraId="338098AC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676DD4A6" w14:textId="77777777" w:rsidR="00E305C1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</w:p>
          <w:p w14:paraId="7B83E028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(уточните наименование программы по тел. 8924 010 45 10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; 89148360036</w:t>
            </w:r>
            <w:r w:rsidRPr="00D44B0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4589" w:type="dxa"/>
            <w:gridSpan w:val="2"/>
          </w:tcPr>
          <w:p w14:paraId="0D3B6867" w14:textId="15896D64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C1" w:rsidRPr="00D44B08" w14:paraId="52374FDA" w14:textId="77777777" w:rsidTr="00E305C1">
        <w:trPr>
          <w:trHeight w:val="408"/>
        </w:trPr>
        <w:tc>
          <w:tcPr>
            <w:tcW w:w="761" w:type="dxa"/>
            <w:vAlign w:val="center"/>
          </w:tcPr>
          <w:p w14:paraId="7A221660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  <w:r w:rsidRPr="00D44B08">
              <w:rPr>
                <w:szCs w:val="18"/>
              </w:rPr>
              <w:t xml:space="preserve"> </w:t>
            </w:r>
          </w:p>
        </w:tc>
        <w:tc>
          <w:tcPr>
            <w:tcW w:w="5140" w:type="dxa"/>
            <w:vAlign w:val="center"/>
          </w:tcPr>
          <w:p w14:paraId="08C15F6F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по данной программе</w:t>
            </w:r>
            <w:r w:rsidRPr="00D44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(первичное, повторное)</w:t>
            </w:r>
          </w:p>
        </w:tc>
        <w:tc>
          <w:tcPr>
            <w:tcW w:w="4589" w:type="dxa"/>
            <w:gridSpan w:val="2"/>
          </w:tcPr>
          <w:p w14:paraId="7D76D0DB" w14:textId="3ECDB8D5" w:rsidR="00E305C1" w:rsidRPr="00D44B08" w:rsidRDefault="00E305C1" w:rsidP="00525A05">
            <w:pPr>
              <w:ind w:firstLine="3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05C1" w:rsidRPr="00D44B08" w14:paraId="386C3E75" w14:textId="77777777" w:rsidTr="00E305C1">
        <w:trPr>
          <w:trHeight w:val="597"/>
        </w:trPr>
        <w:tc>
          <w:tcPr>
            <w:tcW w:w="761" w:type="dxa"/>
            <w:vAlign w:val="center"/>
          </w:tcPr>
          <w:p w14:paraId="2EFF466C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123D6A1D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(электробезопасность, работы на высоте) </w:t>
            </w:r>
          </w:p>
          <w:p w14:paraId="591C9BF2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(Заполняется при обучении по программ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ам</w:t>
            </w:r>
            <w:r w:rsidRPr="00D44B0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Электробезопасность и Работы на высоте)</w:t>
            </w:r>
          </w:p>
        </w:tc>
        <w:tc>
          <w:tcPr>
            <w:tcW w:w="2096" w:type="dxa"/>
            <w:hideMark/>
          </w:tcPr>
          <w:p w14:paraId="399782B5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Имеющаяся группа</w:t>
            </w:r>
          </w:p>
          <w:p w14:paraId="047E33E6" w14:textId="77777777" w:rsidR="00E305C1" w:rsidRPr="00D44B08" w:rsidRDefault="00E305C1" w:rsidP="00525A0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93" w:type="dxa"/>
            <w:hideMark/>
          </w:tcPr>
          <w:p w14:paraId="78999F5F" w14:textId="77777777" w:rsidR="00E305C1" w:rsidRPr="00D44B08" w:rsidRDefault="00E305C1" w:rsidP="00525A0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Необходимая группа</w:t>
            </w:r>
          </w:p>
          <w:p w14:paraId="3883EEC8" w14:textId="77777777" w:rsidR="00E305C1" w:rsidRPr="00D44B08" w:rsidRDefault="00E305C1" w:rsidP="00525A0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305C1" w:rsidRPr="00D44B08" w14:paraId="3EA910DC" w14:textId="77777777" w:rsidTr="00E305C1">
        <w:trPr>
          <w:trHeight w:val="194"/>
        </w:trPr>
        <w:tc>
          <w:tcPr>
            <w:tcW w:w="761" w:type="dxa"/>
            <w:vAlign w:val="center"/>
          </w:tcPr>
          <w:p w14:paraId="2BA4D324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  <w:hideMark/>
          </w:tcPr>
          <w:p w14:paraId="6D44CE3D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4589" w:type="dxa"/>
            <w:gridSpan w:val="2"/>
            <w:hideMark/>
          </w:tcPr>
          <w:p w14:paraId="03A8E2EA" w14:textId="77777777" w:rsidR="00E305C1" w:rsidRPr="00D44B08" w:rsidRDefault="00E305C1" w:rsidP="00525A05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Очно, </w:t>
            </w:r>
            <w:r w:rsidRPr="00F81493">
              <w:rPr>
                <w:rFonts w:ascii="Times New Roman" w:hAnsi="Times New Roman" w:cs="Times New Roman"/>
                <w:bCs/>
                <w:sz w:val="18"/>
                <w:szCs w:val="18"/>
              </w:rPr>
              <w:t>очно-заочно</w:t>
            </w:r>
            <w:r w:rsidRPr="008175AC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,</w:t>
            </w:r>
            <w:r w:rsidRPr="00D44B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8149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заочно (дистанционно)</w:t>
            </w:r>
            <w:r w:rsidRPr="00D44B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115DC17" w14:textId="77777777" w:rsidR="00E305C1" w:rsidRPr="00D44B08" w:rsidRDefault="00E305C1" w:rsidP="00525A05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(нужное подчеркнуть)</w:t>
            </w:r>
          </w:p>
        </w:tc>
      </w:tr>
      <w:tr w:rsidR="00E305C1" w:rsidRPr="00D44B08" w14:paraId="61DB1BC5" w14:textId="77777777" w:rsidTr="00E305C1">
        <w:trPr>
          <w:trHeight w:val="194"/>
        </w:trPr>
        <w:tc>
          <w:tcPr>
            <w:tcW w:w="761" w:type="dxa"/>
            <w:vAlign w:val="center"/>
          </w:tcPr>
          <w:p w14:paraId="76F88BBB" w14:textId="77777777" w:rsidR="00E305C1" w:rsidRPr="00D44B08" w:rsidRDefault="00E305C1" w:rsidP="00E305C1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right="0" w:hanging="175"/>
              <w:jc w:val="center"/>
              <w:rPr>
                <w:szCs w:val="18"/>
              </w:rPr>
            </w:pPr>
          </w:p>
        </w:tc>
        <w:tc>
          <w:tcPr>
            <w:tcW w:w="5140" w:type="dxa"/>
            <w:vAlign w:val="center"/>
          </w:tcPr>
          <w:p w14:paraId="38157900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 заявления</w:t>
            </w:r>
          </w:p>
          <w:p w14:paraId="2ACFB66A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95C9EF" w14:textId="77777777" w:rsidR="00E305C1" w:rsidRPr="00D44B08" w:rsidRDefault="00E305C1" w:rsidP="00525A0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B08">
              <w:rPr>
                <w:rFonts w:ascii="Times New Roman" w:hAnsi="Times New Roman" w:cs="Times New Roman"/>
                <w:b/>
                <w:sz w:val="18"/>
                <w:szCs w:val="18"/>
              </w:rPr>
              <w:t>ФИО, должность, подпись направившего заявление</w:t>
            </w:r>
          </w:p>
        </w:tc>
        <w:tc>
          <w:tcPr>
            <w:tcW w:w="4589" w:type="dxa"/>
            <w:gridSpan w:val="2"/>
          </w:tcPr>
          <w:p w14:paraId="7670D653" w14:textId="77777777" w:rsidR="00E305C1" w:rsidRPr="00D44B08" w:rsidRDefault="00E305C1" w:rsidP="00525A05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DC54AE1" w14:textId="77777777" w:rsidR="00E305C1" w:rsidRPr="002A64D8" w:rsidRDefault="00E305C1" w:rsidP="00E305C1">
      <w:pPr>
        <w:pStyle w:val="style1"/>
        <w:tabs>
          <w:tab w:val="left" w:pos="1418"/>
        </w:tabs>
        <w:spacing w:before="0" w:beforeAutospacing="0" w:after="0" w:afterAutospacing="0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2A64D8">
        <w:rPr>
          <w:rFonts w:ascii="Times New Roman" w:hAnsi="Times New Roman"/>
          <w:b/>
          <w:i/>
          <w:color w:val="FF0000"/>
          <w:sz w:val="16"/>
          <w:szCs w:val="16"/>
        </w:rPr>
        <w:t>ВНИМАНИЕ!</w:t>
      </w:r>
    </w:p>
    <w:p w14:paraId="04D66C50" w14:textId="77777777" w:rsidR="00E305C1" w:rsidRPr="002A64D8" w:rsidRDefault="00E305C1" w:rsidP="00E305C1">
      <w:pPr>
        <w:pStyle w:val="style1"/>
        <w:tabs>
          <w:tab w:val="left" w:pos="1418"/>
        </w:tabs>
        <w:spacing w:before="0" w:beforeAutospacing="0" w:after="0" w:afterAutospacing="0"/>
        <w:rPr>
          <w:rFonts w:ascii="Times New Roman" w:hAnsi="Times New Roman"/>
          <w:b/>
          <w:i/>
          <w:sz w:val="16"/>
          <w:szCs w:val="16"/>
        </w:rPr>
      </w:pPr>
      <w:r w:rsidRPr="002A64D8">
        <w:rPr>
          <w:rFonts w:ascii="Times New Roman" w:hAnsi="Times New Roman"/>
          <w:b/>
          <w:i/>
          <w:sz w:val="16"/>
          <w:szCs w:val="16"/>
        </w:rPr>
        <w:t>Заявление от юридического лица: заполняются пункты с 1 по 16 включительно.</w:t>
      </w:r>
    </w:p>
    <w:p w14:paraId="3105F2FC" w14:textId="77777777" w:rsidR="00E305C1" w:rsidRPr="002A64D8" w:rsidRDefault="00E305C1" w:rsidP="00E305C1">
      <w:pPr>
        <w:pStyle w:val="style1"/>
        <w:tabs>
          <w:tab w:val="left" w:pos="1418"/>
        </w:tabs>
        <w:spacing w:before="0" w:beforeAutospacing="0" w:after="0" w:afterAutospacing="0"/>
        <w:rPr>
          <w:rFonts w:ascii="Times New Roman" w:hAnsi="Times New Roman"/>
          <w:b/>
          <w:i/>
          <w:sz w:val="16"/>
          <w:szCs w:val="16"/>
        </w:rPr>
      </w:pPr>
      <w:r w:rsidRPr="002A64D8">
        <w:rPr>
          <w:rFonts w:ascii="Times New Roman" w:hAnsi="Times New Roman"/>
          <w:b/>
          <w:i/>
          <w:sz w:val="16"/>
          <w:szCs w:val="16"/>
        </w:rPr>
        <w:t>Заявление от физического лица: заполняются пункты с 6 по 16 включительно.</w:t>
      </w:r>
    </w:p>
    <w:p w14:paraId="686C1CA4" w14:textId="77777777" w:rsidR="0000111E" w:rsidRDefault="0000111E"/>
    <w:sectPr w:rsidR="0000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24FA6"/>
    <w:multiLevelType w:val="hybridMultilevel"/>
    <w:tmpl w:val="94F0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1270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13"/>
    <w:rsid w:val="0000111E"/>
    <w:rsid w:val="008175AC"/>
    <w:rsid w:val="00933D13"/>
    <w:rsid w:val="00E305C1"/>
    <w:rsid w:val="00F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90AE"/>
  <w15:chartTrackingRefBased/>
  <w15:docId w15:val="{4C13E007-7DB8-4021-90E7-B46C45B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5C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05C1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E305C1"/>
    <w:pPr>
      <w:widowControl/>
      <w:autoSpaceDE/>
      <w:autoSpaceDN/>
      <w:adjustRightInd/>
      <w:spacing w:after="5" w:line="269" w:lineRule="auto"/>
      <w:ind w:left="720" w:right="46" w:hanging="10"/>
      <w:contextualSpacing/>
    </w:pPr>
    <w:rPr>
      <w:rFonts w:ascii="Times New Roman" w:hAnsi="Times New Roman" w:cs="Times New Roman"/>
      <w:color w:val="000000"/>
      <w:sz w:val="18"/>
      <w:szCs w:val="22"/>
    </w:rPr>
  </w:style>
  <w:style w:type="paragraph" w:customStyle="1" w:styleId="style1">
    <w:name w:val="style1"/>
    <w:basedOn w:val="a"/>
    <w:rsid w:val="00E305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Еслива</dc:creator>
  <cp:keywords/>
  <dc:description/>
  <cp:lastModifiedBy>Светлана Еслива</cp:lastModifiedBy>
  <cp:revision>6</cp:revision>
  <dcterms:created xsi:type="dcterms:W3CDTF">2023-09-12T03:43:00Z</dcterms:created>
  <dcterms:modified xsi:type="dcterms:W3CDTF">2023-12-01T00:55:00Z</dcterms:modified>
</cp:coreProperties>
</file>